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599AF" w14:textId="1C109C1A" w:rsidR="006E0881" w:rsidRDefault="00292210" w:rsidP="002F2EE0">
      <w:pPr>
        <w:spacing w:before="255"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основу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члана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4. 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Правилни</w:t>
      </w:r>
      <w:bookmarkStart w:id="0" w:name="_VPID_55"/>
      <w:bookmarkStart w:id="1" w:name="_VPID_56"/>
      <w:bookmarkEnd w:id="0"/>
      <w:bookmarkEnd w:id="1"/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ка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о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наградама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области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науке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Босни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Херцеговини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за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успјехе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међународном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плану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(„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Службени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гласник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БиХ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“</w:t>
      </w:r>
      <w:r w:rsidR="003768C8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,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B257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број</w:t>
      </w:r>
      <w:r w:rsidR="004D64F3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75</w:t>
      </w:r>
      <w:bookmarkStart w:id="2" w:name="_GoBack"/>
      <w:bookmarkEnd w:id="2"/>
      <w:r w:rsidR="00443BA9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/23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)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Министарство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цивилних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послова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Босне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Херцеговине</w:t>
      </w:r>
      <w:r w:rsidR="003768C8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,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објављује</w:t>
      </w:r>
    </w:p>
    <w:p w14:paraId="7F25D1C5" w14:textId="77777777" w:rsidR="001047C5" w:rsidRPr="00B25781" w:rsidRDefault="001047C5" w:rsidP="002F2EE0">
      <w:pPr>
        <w:spacing w:before="255"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</w:p>
    <w:p w14:paraId="68ED74DD" w14:textId="77777777" w:rsidR="006E0881" w:rsidRPr="00B25781" w:rsidRDefault="00292210" w:rsidP="002F2EE0">
      <w:pPr>
        <w:spacing w:before="255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К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о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н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к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у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р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с</w:t>
      </w:r>
    </w:p>
    <w:p w14:paraId="78A93DB0" w14:textId="77777777" w:rsidR="006E0881" w:rsidRPr="00B25781" w:rsidRDefault="00292210" w:rsidP="002F2EE0">
      <w:pPr>
        <w:spacing w:before="255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за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додјелу</w:t>
      </w:r>
      <w:r w:rsidR="00B257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Награде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="00B257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BA" w:eastAsia="bs-Latn-BA"/>
        </w:rPr>
        <w:t xml:space="preserve">у области науке у Босни и Херцеговини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за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успјехе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на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међународном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плану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="00A5748E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BA" w:eastAsia="bs-Latn-BA"/>
        </w:rPr>
        <w:t xml:space="preserve">за 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20</w:t>
      </w:r>
      <w:r w:rsidR="00A5748E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23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. </w:t>
      </w:r>
      <w:r w:rsidR="00A5748E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годину</w:t>
      </w:r>
    </w:p>
    <w:p w14:paraId="0FB08F5D" w14:textId="77777777" w:rsidR="00B25781" w:rsidRPr="00B25781" w:rsidRDefault="006E0881" w:rsidP="002F2EE0">
      <w:pPr>
        <w:spacing w:before="255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 </w:t>
      </w:r>
    </w:p>
    <w:p w14:paraId="0378912B" w14:textId="77777777" w:rsidR="00B25781" w:rsidRPr="00B25781" w:rsidRDefault="00292210" w:rsidP="002F2EE0">
      <w:pPr>
        <w:spacing w:before="255" w:after="100" w:afterAutospacing="1"/>
        <w:ind w:left="-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I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Предмет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конкурса</w:t>
      </w:r>
      <w:r w:rsidR="00B257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</w:p>
    <w:p w14:paraId="4365E2CE" w14:textId="77777777" w:rsidR="001047C5" w:rsidRDefault="001047C5" w:rsidP="002F2EE0">
      <w:pPr>
        <w:spacing w:after="0"/>
        <w:ind w:left="-142" w:hanging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bs-Latn-BA"/>
        </w:rPr>
        <w:t xml:space="preserve"> </w:t>
      </w:r>
      <w:r w:rsidR="00292210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Предмет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292210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конкурса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292210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је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292210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додјела</w:t>
      </w:r>
      <w:r w:rsidR="00B257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</w:t>
      </w:r>
      <w:r w:rsidR="00B25781" w:rsidRPr="00B257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s-Latn-BA"/>
        </w:rPr>
        <w:t xml:space="preserve">Награде </w:t>
      </w:r>
      <w:r w:rsidR="00B25781" w:rsidRPr="00B257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BA" w:eastAsia="bs-Latn-BA"/>
        </w:rPr>
        <w:t xml:space="preserve">у области науке у Босни и Херцеговини </w:t>
      </w:r>
      <w:r w:rsidR="00B25781" w:rsidRPr="00B257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s-Latn-BA"/>
        </w:rPr>
        <w:t>за успјехе</w:t>
      </w:r>
      <w:r w:rsidR="00B257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s-Latn-BA"/>
        </w:rPr>
        <w:t>на</w:t>
      </w:r>
    </w:p>
    <w:p w14:paraId="36BADDEA" w14:textId="77777777" w:rsidR="006E0881" w:rsidRPr="001047C5" w:rsidRDefault="001047C5" w:rsidP="002F2EE0">
      <w:pPr>
        <w:spacing w:after="0"/>
        <w:ind w:left="-142" w:hanging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BA" w:eastAsia="bs-Latn-BA"/>
        </w:rPr>
        <w:t xml:space="preserve"> </w:t>
      </w:r>
      <w:r w:rsidR="00B25781" w:rsidRPr="00B257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s-Latn-BA"/>
        </w:rPr>
        <w:t xml:space="preserve">међународном плану </w:t>
      </w:r>
      <w:r w:rsidR="00B25781" w:rsidRPr="00B257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BA" w:eastAsia="bs-Latn-BA"/>
        </w:rPr>
        <w:t xml:space="preserve">за </w:t>
      </w:r>
      <w:r w:rsidR="00B25781" w:rsidRPr="00B257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s-Latn-BA"/>
        </w:rPr>
        <w:t>2023. годину</w:t>
      </w:r>
      <w:r w:rsidR="00B257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(</w:t>
      </w:r>
      <w:r w:rsidR="00292210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292210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даљем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292210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тексту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: </w:t>
      </w:r>
      <w:r w:rsidR="00292210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Награда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292210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за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292210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науку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).</w:t>
      </w:r>
    </w:p>
    <w:p w14:paraId="39E0351F" w14:textId="77777777" w:rsidR="001047C5" w:rsidRDefault="001047C5" w:rsidP="002F2EE0">
      <w:pPr>
        <w:spacing w:after="0"/>
        <w:ind w:left="-142" w:right="-227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</w:pPr>
    </w:p>
    <w:p w14:paraId="6962BB4E" w14:textId="77777777" w:rsidR="006E0881" w:rsidRPr="00B25781" w:rsidRDefault="00292210" w:rsidP="002F2EE0">
      <w:pPr>
        <w:spacing w:after="0"/>
        <w:ind w:left="-142" w:right="-227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II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Средства</w:t>
      </w:r>
    </w:p>
    <w:p w14:paraId="0BB87F66" w14:textId="77777777" w:rsidR="006E0881" w:rsidRPr="00B25781" w:rsidRDefault="006E0881" w:rsidP="002F2EE0">
      <w:pPr>
        <w:spacing w:after="0"/>
        <w:ind w:left="-227" w:right="-227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 </w:t>
      </w:r>
    </w:p>
    <w:p w14:paraId="3FFC1A49" w14:textId="77777777" w:rsidR="006E0881" w:rsidRPr="00B25781" w:rsidRDefault="00292210" w:rsidP="002F2EE0">
      <w:pPr>
        <w:spacing w:after="0"/>
        <w:ind w:left="-227" w:right="-22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Висина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новчане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B257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bs-Latn-BA"/>
        </w:rPr>
        <w:t>Н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аграде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за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науку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износи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десет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просјечних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пла</w:t>
      </w:r>
      <w:r w:rsidR="00974FD3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та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Босни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Херцеговини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из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претходне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године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.</w:t>
      </w:r>
    </w:p>
    <w:p w14:paraId="45893F22" w14:textId="77777777" w:rsidR="006E0881" w:rsidRPr="00B25781" w:rsidRDefault="00292210" w:rsidP="002F2EE0">
      <w:pPr>
        <w:spacing w:after="0"/>
        <w:ind w:left="-227" w:right="-22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Награда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за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науку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додјељује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се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облику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плакете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новчане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награде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.</w:t>
      </w:r>
    </w:p>
    <w:p w14:paraId="3D47C24F" w14:textId="77777777" w:rsidR="006E0881" w:rsidRPr="00B25781" w:rsidRDefault="00292210" w:rsidP="002F2EE0">
      <w:pPr>
        <w:spacing w:after="0"/>
        <w:ind w:left="-227" w:right="-227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Награда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за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науку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додјељује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се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једном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годишње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.</w:t>
      </w:r>
    </w:p>
    <w:p w14:paraId="04F62B11" w14:textId="77777777" w:rsidR="006E0881" w:rsidRPr="00B25781" w:rsidRDefault="00292210" w:rsidP="002F2EE0">
      <w:pPr>
        <w:spacing w:after="0"/>
        <w:ind w:left="-227" w:right="-227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Награда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за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науку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се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може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кандидату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додијелити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само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једном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.</w:t>
      </w:r>
    </w:p>
    <w:p w14:paraId="72DEE0E6" w14:textId="77777777" w:rsidR="006E0881" w:rsidRPr="00B25781" w:rsidRDefault="006E0881" w:rsidP="002F2EE0">
      <w:pPr>
        <w:spacing w:after="0"/>
        <w:ind w:left="-227" w:right="-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 </w:t>
      </w:r>
    </w:p>
    <w:p w14:paraId="6B66BA75" w14:textId="77777777" w:rsidR="006E0881" w:rsidRPr="00B25781" w:rsidRDefault="00292210" w:rsidP="002F2EE0">
      <w:pPr>
        <w:spacing w:after="0"/>
        <w:ind w:left="-227" w:right="-227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III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="00B257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BA" w:eastAsia="bs-Latn-BA"/>
        </w:rPr>
        <w:t xml:space="preserve">Приједлог за додјелу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Награде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за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науку</w:t>
      </w:r>
    </w:p>
    <w:p w14:paraId="5F0C11B7" w14:textId="77777777" w:rsidR="001047C5" w:rsidRDefault="001047C5" w:rsidP="002F2EE0">
      <w:pPr>
        <w:spacing w:after="0"/>
        <w:ind w:left="-227" w:right="-2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</w:pPr>
    </w:p>
    <w:p w14:paraId="6D107304" w14:textId="77777777" w:rsidR="006E0881" w:rsidRPr="00B25781" w:rsidRDefault="00292210" w:rsidP="002F2EE0">
      <w:pPr>
        <w:spacing w:after="0"/>
        <w:ind w:left="-227" w:right="-227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Право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да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поднесу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приједлог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за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додјелу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Награде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за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науку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имају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: </w:t>
      </w:r>
      <w:r w:rsidR="00B257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а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кадемије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наука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умјетности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,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универзитети</w:t>
      </w:r>
      <w:r w:rsidR="00E7149D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,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научноистраживачки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институти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као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појединци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,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преко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министарстава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надлежних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за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науку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Владе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Брчко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дистрикта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Босне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Херцеговине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.</w:t>
      </w:r>
    </w:p>
    <w:p w14:paraId="2B1962FB" w14:textId="77777777" w:rsidR="006E0881" w:rsidRPr="00B25781" w:rsidRDefault="00292210" w:rsidP="002F2EE0">
      <w:pPr>
        <w:spacing w:before="255" w:after="100" w:afterAutospacing="1"/>
        <w:ind w:lef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Један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предлагач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може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доставити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приједлог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само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једног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кандидата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.</w:t>
      </w:r>
    </w:p>
    <w:p w14:paraId="07F6FAD9" w14:textId="77777777" w:rsidR="006E0881" w:rsidRDefault="00292210" w:rsidP="002F2EE0">
      <w:pPr>
        <w:spacing w:before="255" w:after="100" w:afterAutospacing="1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Приједлог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за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додјелу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Награде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за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науку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доставља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се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са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писаним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образложењем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министарствима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надлежним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за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науку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Влади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Брчко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дистрикта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Босне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Херцеговине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,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који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исте</w:t>
      </w:r>
      <w:r w:rsidR="00317505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просљеђују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Министарству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цивилних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послова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Босне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Херцеговине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.</w:t>
      </w:r>
    </w:p>
    <w:p w14:paraId="29020B22" w14:textId="77777777" w:rsidR="001047C5" w:rsidRPr="001047C5" w:rsidRDefault="001047C5" w:rsidP="002F2EE0">
      <w:pPr>
        <w:spacing w:before="255" w:after="100" w:afterAutospacing="1"/>
        <w:ind w:left="-227" w:right="-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 w:eastAsia="bs-Latn-BA"/>
        </w:rPr>
      </w:pP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IV</w:t>
      </w:r>
      <w:r w:rsidRPr="001047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BA" w:eastAsia="bs-Latn-BA"/>
        </w:rPr>
        <w:t xml:space="preserve"> Потребна документација</w:t>
      </w:r>
    </w:p>
    <w:p w14:paraId="4E71E8F3" w14:textId="77777777" w:rsidR="006E0881" w:rsidRPr="00B25781" w:rsidRDefault="00292210" w:rsidP="002F2EE0">
      <w:pPr>
        <w:spacing w:before="255" w:after="100" w:afterAutospacing="1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Уз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писано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образложење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достављају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се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234E49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сљедећи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234E49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документи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:</w:t>
      </w:r>
    </w:p>
    <w:p w14:paraId="030284B4" w14:textId="77777777" w:rsidR="002D070A" w:rsidRPr="00B25781" w:rsidRDefault="00292210" w:rsidP="00F64820">
      <w:pPr>
        <w:pStyle w:val="ListParagraph"/>
        <w:numPr>
          <w:ilvl w:val="0"/>
          <w:numId w:val="4"/>
        </w:numPr>
        <w:spacing w:before="255" w:after="100" w:afterAutospacing="1"/>
        <w:ind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попуњен</w:t>
      </w:r>
      <w:r w:rsidR="002D070A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,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потписан</w:t>
      </w:r>
      <w:r w:rsidR="002D070A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и</w:t>
      </w:r>
      <w:r w:rsidR="002D070A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овјерен</w:t>
      </w:r>
      <w:r w:rsidR="002D070A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E7149D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апликациони</w:t>
      </w:r>
      <w:r w:rsidR="002D070A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образац</w:t>
      </w:r>
      <w:r w:rsidR="00F255A9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(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Прилог</w:t>
      </w:r>
      <w:r w:rsidR="00F255A9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)</w:t>
      </w:r>
    </w:p>
    <w:p w14:paraId="12A99960" w14:textId="77777777" w:rsidR="002D070A" w:rsidRPr="00B25781" w:rsidRDefault="002D070A" w:rsidP="00F64820">
      <w:pPr>
        <w:pStyle w:val="ListParagraph"/>
        <w:spacing w:before="255" w:after="100" w:afterAutospacing="1"/>
        <w:ind w:left="105" w:right="-227" w:hanging="1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</w:p>
    <w:p w14:paraId="0F6DC342" w14:textId="77777777" w:rsidR="002D070A" w:rsidRPr="00B25781" w:rsidRDefault="00292210" w:rsidP="00F64820">
      <w:pPr>
        <w:pStyle w:val="ListParagraph"/>
        <w:numPr>
          <w:ilvl w:val="0"/>
          <w:numId w:val="4"/>
        </w:numPr>
        <w:spacing w:before="255" w:after="100" w:afterAutospacing="1"/>
        <w:ind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lastRenderedPageBreak/>
        <w:t>биографија</w:t>
      </w:r>
      <w:r w:rsidR="002D070A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кандидата</w:t>
      </w:r>
      <w:r w:rsidR="002D070A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,</w:t>
      </w:r>
    </w:p>
    <w:p w14:paraId="00E87B1F" w14:textId="77777777" w:rsidR="006E0881" w:rsidRPr="00F64820" w:rsidRDefault="00292210" w:rsidP="00F64820">
      <w:pPr>
        <w:spacing w:before="255" w:after="100" w:afterAutospacing="1"/>
        <w:ind w:left="360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ц</w:t>
      </w:r>
      <w:r w:rsidR="001047C5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) </w:t>
      </w:r>
      <w:r w:rsidR="001047C5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bs-Latn-BA"/>
        </w:rPr>
        <w:t xml:space="preserve"> 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увјерење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о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држављанству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кандидата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,</w:t>
      </w:r>
    </w:p>
    <w:p w14:paraId="71C7F3F4" w14:textId="77777777" w:rsidR="00292210" w:rsidRPr="00F64820" w:rsidRDefault="00292210" w:rsidP="00F64820">
      <w:pPr>
        <w:spacing w:before="255" w:after="100" w:afterAutospacing="1"/>
        <w:ind w:left="360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д</w:t>
      </w:r>
      <w:r w:rsidR="00F65AD3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) 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податке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о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дјелатности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кандидата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и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остварењима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и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достигнућима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у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науци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и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истраживању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на</w:t>
      </w:r>
      <w:r w:rsidR="009B7E7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међународном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плану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.</w:t>
      </w:r>
    </w:p>
    <w:p w14:paraId="1EE6D17A" w14:textId="77777777" w:rsidR="009B7E71" w:rsidRDefault="00292210" w:rsidP="002F2EE0">
      <w:pPr>
        <w:spacing w:after="0"/>
        <w:ind w:right="-22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Уз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приједлог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,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предлагач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доставља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оригинале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или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овјерене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копије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докумената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из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којих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се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9B7E7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видe</w:t>
      </w:r>
    </w:p>
    <w:p w14:paraId="17FF01AD" w14:textId="77777777" w:rsidR="001047C5" w:rsidRDefault="00292210" w:rsidP="002F2EE0">
      <w:pPr>
        <w:spacing w:after="0"/>
        <w:ind w:right="-22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постигнути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резултати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.</w:t>
      </w:r>
    </w:p>
    <w:p w14:paraId="2CF000D9" w14:textId="77777777" w:rsidR="001047C5" w:rsidRDefault="001047C5" w:rsidP="002F2EE0">
      <w:pPr>
        <w:spacing w:after="0"/>
        <w:ind w:right="-22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</w:p>
    <w:p w14:paraId="0E5D44C0" w14:textId="77777777" w:rsidR="006E0881" w:rsidRPr="00B25781" w:rsidRDefault="00292210" w:rsidP="002F2EE0">
      <w:pPr>
        <w:spacing w:after="0"/>
        <w:ind w:right="-22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Приједлог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се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неће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узети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разматрање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ако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:</w:t>
      </w:r>
    </w:p>
    <w:p w14:paraId="2B232AE8" w14:textId="77777777" w:rsidR="006E0881" w:rsidRPr="00F64820" w:rsidRDefault="00292210" w:rsidP="00F64820">
      <w:pPr>
        <w:spacing w:before="255" w:after="100" w:afterAutospacing="1"/>
        <w:ind w:right="-22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а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)      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документација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није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потпуна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,</w:t>
      </w:r>
    </w:p>
    <w:p w14:paraId="7F31BFBF" w14:textId="77777777" w:rsidR="006E0881" w:rsidRPr="00F64820" w:rsidRDefault="00292210" w:rsidP="00F64820">
      <w:pPr>
        <w:spacing w:before="255" w:after="100" w:afterAutospacing="1"/>
        <w:ind w:right="-22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б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)      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приједлог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нема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образложења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,</w:t>
      </w:r>
    </w:p>
    <w:p w14:paraId="32960ECE" w14:textId="77777777" w:rsidR="006E0881" w:rsidRPr="00F64820" w:rsidRDefault="00292210" w:rsidP="00F64820">
      <w:pPr>
        <w:spacing w:before="255" w:after="100" w:afterAutospacing="1"/>
        <w:ind w:right="-22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ц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)      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предлагач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достави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приједлог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за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више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кандидата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.</w:t>
      </w:r>
    </w:p>
    <w:p w14:paraId="41C2B799" w14:textId="77777777" w:rsidR="006E0881" w:rsidRPr="00B25781" w:rsidRDefault="00292210" w:rsidP="002F2EE0">
      <w:pPr>
        <w:spacing w:before="255" w:after="100" w:afterAutospacing="1"/>
        <w:ind w:left="-227" w:right="-227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V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="00E7149D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Критеријуми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за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вредновање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пристиглих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приједлога</w:t>
      </w:r>
    </w:p>
    <w:p w14:paraId="660A3C5A" w14:textId="77777777" w:rsidR="006E0881" w:rsidRPr="00B25781" w:rsidRDefault="00292210" w:rsidP="002F2EE0">
      <w:pPr>
        <w:spacing w:before="255" w:after="100" w:afterAutospacing="1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Награда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за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науку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додјељује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се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научном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раднику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држављанину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Босне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Херцеговине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из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Босне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Херцеговине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за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изузетно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успјешан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рад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области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науке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изузетно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остварени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резултат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/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међународном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плану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,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при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чему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се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узима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обзир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изузетно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научно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остварење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,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те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допринос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развоју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популаризацији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науке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B257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bs-Latn-BA"/>
        </w:rPr>
        <w:t xml:space="preserve">промовисању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Босне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Херцеговине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међународном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плану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.</w:t>
      </w:r>
    </w:p>
    <w:p w14:paraId="31BA2562" w14:textId="77777777" w:rsidR="006E0881" w:rsidRPr="00B25781" w:rsidRDefault="00292210" w:rsidP="002F2EE0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Приликом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разматрања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пристиглих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приједлога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,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складу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са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Упутством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о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методолошком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оквиру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принципима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за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израду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правилника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о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минималним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E7149D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условима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за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избор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научна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звања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(„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Службени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гласник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БиХ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“,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број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47/12), </w:t>
      </w:r>
      <w:r w:rsidR="00E7149D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вреднова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ће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се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:</w:t>
      </w:r>
    </w:p>
    <w:p w14:paraId="4D38EE87" w14:textId="77777777" w:rsidR="000C7D6F" w:rsidRPr="00B25781" w:rsidRDefault="000C7D6F" w:rsidP="002F2EE0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</w:p>
    <w:p w14:paraId="1C23874A" w14:textId="77777777" w:rsidR="006E0881" w:rsidRPr="00F64820" w:rsidRDefault="00292210" w:rsidP="00F64820">
      <w:pPr>
        <w:pStyle w:val="ListParagraph"/>
        <w:numPr>
          <w:ilvl w:val="0"/>
          <w:numId w:val="5"/>
        </w:numPr>
        <w:spacing w:after="0"/>
        <w:ind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монографије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,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монографске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студије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,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тематски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зборници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,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лексикографске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картографске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публикације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међународног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значаја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,</w:t>
      </w:r>
    </w:p>
    <w:p w14:paraId="1A09D7FC" w14:textId="77777777" w:rsidR="001047C5" w:rsidRPr="00B25781" w:rsidRDefault="001047C5" w:rsidP="002F2EE0">
      <w:pPr>
        <w:pStyle w:val="ListParagraph"/>
        <w:spacing w:after="0"/>
        <w:ind w:left="181" w:right="-227" w:hanging="3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</w:p>
    <w:p w14:paraId="06AF9792" w14:textId="77777777" w:rsidR="006E0881" w:rsidRPr="00F64820" w:rsidRDefault="00292210" w:rsidP="00F64820">
      <w:pPr>
        <w:spacing w:after="0"/>
        <w:ind w:right="-22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б</w:t>
      </w:r>
      <w:r w:rsidR="001047C5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) 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радови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објављени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у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научним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часописима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међународног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значаја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,</w:t>
      </w:r>
    </w:p>
    <w:p w14:paraId="19567849" w14:textId="77777777" w:rsidR="001047C5" w:rsidRPr="00B25781" w:rsidRDefault="001047C5" w:rsidP="002F2EE0">
      <w:pPr>
        <w:spacing w:after="0"/>
        <w:ind w:left="-284" w:right="-227" w:hanging="3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</w:p>
    <w:p w14:paraId="25513D7F" w14:textId="77777777" w:rsidR="006E0881" w:rsidRPr="00F64820" w:rsidRDefault="00292210" w:rsidP="00F64820">
      <w:pPr>
        <w:spacing w:after="0"/>
        <w:ind w:right="-22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ц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) 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зборници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међународних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научних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скупова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,</w:t>
      </w:r>
    </w:p>
    <w:p w14:paraId="38B0F4B9" w14:textId="77777777" w:rsidR="001047C5" w:rsidRPr="00B25781" w:rsidRDefault="001047C5" w:rsidP="002F2EE0">
      <w:pPr>
        <w:spacing w:after="0"/>
        <w:ind w:left="-284" w:right="-227" w:hanging="3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</w:p>
    <w:p w14:paraId="77A930E6" w14:textId="77777777" w:rsidR="000C7D6F" w:rsidRPr="00F64820" w:rsidRDefault="00292210" w:rsidP="00F64820">
      <w:pPr>
        <w:spacing w:after="0"/>
        <w:ind w:right="-22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д</w:t>
      </w:r>
      <w:r w:rsidR="001047C5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) 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патенти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, 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ауторске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изложбе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, 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руковођење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пројектима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, 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менторство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(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на</w:t>
      </w:r>
      <w:r w:rsidR="006E0881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међународном</w:t>
      </w:r>
      <w:r w:rsidR="000C7D6F" w:rsidRPr="00F6482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</w:p>
    <w:p w14:paraId="30C5E3A3" w14:textId="77777777" w:rsidR="006E0881" w:rsidRPr="00893B93" w:rsidRDefault="00893B93" w:rsidP="00893B93">
      <w:pPr>
        <w:spacing w:after="0"/>
        <w:ind w:left="360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   </w:t>
      </w:r>
      <w:r w:rsidR="00292210" w:rsidRPr="00893B93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нивоу</w:t>
      </w:r>
      <w:r w:rsidR="006E0881" w:rsidRPr="00893B93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).     </w:t>
      </w:r>
    </w:p>
    <w:p w14:paraId="32BAB643" w14:textId="77777777" w:rsidR="006E0881" w:rsidRPr="00B25781" w:rsidRDefault="006E0881" w:rsidP="002F2EE0">
      <w:pPr>
        <w:spacing w:after="0"/>
        <w:ind w:left="-284" w:right="-227" w:hanging="3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</w:t>
      </w:r>
    </w:p>
    <w:p w14:paraId="3FEEFE35" w14:textId="77777777" w:rsidR="006E0881" w:rsidRPr="00B25781" w:rsidRDefault="00292210" w:rsidP="002F2EE0">
      <w:pPr>
        <w:spacing w:after="0"/>
        <w:ind w:left="-284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V</w:t>
      </w:r>
      <w:r w:rsidR="00104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I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Поступак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додјеле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Награде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за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науку</w:t>
      </w:r>
    </w:p>
    <w:p w14:paraId="4E9B173D" w14:textId="77777777" w:rsidR="006E0881" w:rsidRPr="00B25781" w:rsidRDefault="006E0881" w:rsidP="002F2EE0">
      <w:pPr>
        <w:spacing w:after="0"/>
        <w:ind w:left="-227" w:right="-227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</w:t>
      </w:r>
    </w:p>
    <w:p w14:paraId="2ED74CCA" w14:textId="77777777" w:rsidR="006E0881" w:rsidRPr="00B25781" w:rsidRDefault="00292210" w:rsidP="002F2EE0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Министарство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објављује</w:t>
      </w:r>
      <w:r w:rsidR="003768C8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конкурс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за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додјелу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Награде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за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науку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.</w:t>
      </w:r>
    </w:p>
    <w:p w14:paraId="14A99BC1" w14:textId="77777777" w:rsidR="006E0881" w:rsidRPr="00B25781" w:rsidRDefault="00E7149D" w:rsidP="002F2EE0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Савјет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292210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за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292210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науку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292210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Босне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292210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292210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Херцеговине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(</w:t>
      </w:r>
      <w:r w:rsidR="00292210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292210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даљем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292210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тексту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: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Савјет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) </w:t>
      </w:r>
      <w:r w:rsidR="00292210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утврђује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292210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коначан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292210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приједлог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292210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за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292210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додјелу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292210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Награде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292210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за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292210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науку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.</w:t>
      </w:r>
    </w:p>
    <w:p w14:paraId="49C901B2" w14:textId="77777777" w:rsidR="006E0881" w:rsidRPr="00B25781" w:rsidRDefault="00292210" w:rsidP="002F2EE0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lastRenderedPageBreak/>
        <w:t>Рјешење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о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додјели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Награде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за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науку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доноси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B257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министрица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цивилних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послова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основу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коначног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приједлога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E7149D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Савјета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.</w:t>
      </w:r>
    </w:p>
    <w:p w14:paraId="3F52E78D" w14:textId="77777777" w:rsidR="006E0881" w:rsidRPr="00B25781" w:rsidRDefault="006E0881" w:rsidP="002F2EE0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</w:t>
      </w:r>
    </w:p>
    <w:p w14:paraId="6A89D68D" w14:textId="77777777" w:rsidR="006E0881" w:rsidRPr="00B25781" w:rsidRDefault="00292210" w:rsidP="002F2EE0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VI</w:t>
      </w:r>
      <w:r w:rsidR="00104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I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Рокови</w:t>
      </w:r>
    </w:p>
    <w:p w14:paraId="44F8C041" w14:textId="77777777" w:rsidR="006E0881" w:rsidRPr="00B25781" w:rsidRDefault="006E0881" w:rsidP="002F2EE0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 </w:t>
      </w:r>
    </w:p>
    <w:p w14:paraId="15F46012" w14:textId="77777777" w:rsidR="006E0881" w:rsidRPr="00B25781" w:rsidRDefault="00292210" w:rsidP="002F2EE0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s-Latn-BA"/>
        </w:rPr>
        <w:t>Јавни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s-Latn-BA"/>
        </w:rPr>
        <w:t>конкурс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s-Latn-BA"/>
        </w:rPr>
        <w:t>остаје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s-Latn-BA"/>
        </w:rPr>
        <w:t>отворен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s-Latn-BA"/>
        </w:rPr>
        <w:t xml:space="preserve"> 30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s-Latn-BA"/>
        </w:rPr>
        <w:t>дана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s-Latn-BA"/>
        </w:rPr>
        <w:t>од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s-Latn-BA"/>
        </w:rPr>
        <w:t>дана</w:t>
      </w:r>
      <w:r w:rsidR="00F65AD3" w:rsidRPr="00B257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bs-Latn-BA"/>
        </w:rPr>
        <w:t xml:space="preserve"> посљедњ</w:t>
      </w:r>
      <w:r w:rsidR="00FA6827" w:rsidRPr="00B257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bs-Latn-BA"/>
        </w:rPr>
        <w:t>е објаве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s-Latn-BA"/>
        </w:rPr>
        <w:t>.</w:t>
      </w:r>
    </w:p>
    <w:p w14:paraId="5B165FF0" w14:textId="77777777" w:rsidR="006E0881" w:rsidRPr="00B25781" w:rsidRDefault="006E0881" w:rsidP="002F2EE0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</w:t>
      </w:r>
    </w:p>
    <w:p w14:paraId="046B6C62" w14:textId="77777777" w:rsidR="006E0881" w:rsidRPr="00B25781" w:rsidRDefault="00292210" w:rsidP="002F2EE0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Након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истека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рока</w:t>
      </w:r>
      <w:r w:rsidR="003768C8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приједлози</w:t>
      </w:r>
      <w:r w:rsidR="003768C8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се</w:t>
      </w:r>
      <w:r w:rsidR="003768C8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неће</w:t>
      </w:r>
      <w:r w:rsidR="003768C8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разматрати</w:t>
      </w:r>
      <w:r w:rsidR="006E0881"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.</w:t>
      </w:r>
    </w:p>
    <w:p w14:paraId="28299830" w14:textId="77777777" w:rsidR="00B25781" w:rsidRPr="001047C5" w:rsidRDefault="006E0881" w:rsidP="002F2EE0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</w:t>
      </w:r>
    </w:p>
    <w:p w14:paraId="5EC01FD5" w14:textId="77777777" w:rsidR="00B25781" w:rsidRDefault="00B25781" w:rsidP="002F2EE0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</w:pPr>
    </w:p>
    <w:p w14:paraId="0B9229A4" w14:textId="77777777" w:rsidR="006E0881" w:rsidRPr="00B25781" w:rsidRDefault="00292210" w:rsidP="002F2EE0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VII</w:t>
      </w:r>
      <w:r w:rsidR="00104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I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Начин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достављања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:</w:t>
      </w:r>
    </w:p>
    <w:p w14:paraId="01542457" w14:textId="77777777" w:rsidR="006E0881" w:rsidRPr="00B25781" w:rsidRDefault="006E0881" w:rsidP="002F2EE0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</w:t>
      </w:r>
    </w:p>
    <w:p w14:paraId="1402D415" w14:textId="77777777" w:rsidR="006E0881" w:rsidRPr="00B25781" w:rsidRDefault="00292210" w:rsidP="002F2EE0">
      <w:pPr>
        <w:spacing w:before="255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Министарства</w:t>
      </w:r>
      <w:r w:rsidR="00BC0466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надлежна</w:t>
      </w:r>
      <w:r w:rsidR="00BC0466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за</w:t>
      </w:r>
      <w:r w:rsidR="00BC0466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науку</w:t>
      </w:r>
      <w:r w:rsidR="00BC0466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у</w:t>
      </w:r>
      <w:r w:rsidR="00BC0466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Босни</w:t>
      </w:r>
      <w:r w:rsidR="00BC0466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и</w:t>
      </w:r>
      <w:r w:rsidR="00BC0466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Херцеговини</w:t>
      </w:r>
      <w:r w:rsidR="00F80F42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и</w:t>
      </w:r>
      <w:r w:rsidR="00F80F42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Влада</w:t>
      </w:r>
      <w:r w:rsidR="00F80F42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Брчко</w:t>
      </w:r>
      <w:r w:rsidR="00F80F42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дистрикта</w:t>
      </w:r>
      <w:r w:rsidR="00BC0466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Б</w:t>
      </w:r>
      <w:r w:rsid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BA" w:eastAsia="bs-Latn-BA"/>
        </w:rPr>
        <w:t xml:space="preserve">осне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и</w:t>
      </w:r>
      <w:r w:rsid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BA"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Х</w:t>
      </w:r>
      <w:r w:rsid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BA" w:eastAsia="bs-Latn-BA"/>
        </w:rPr>
        <w:t>ерцеговине</w:t>
      </w:r>
      <w:r w:rsidR="00BC0466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наведену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документацију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достављају</w:t>
      </w:r>
      <w:r w:rsidR="00BC0466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у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затвореној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коверти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,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на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начин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како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је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то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горе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наведено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, </w:t>
      </w:r>
      <w:r w:rsidR="002001DC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s-Latn-BA"/>
        </w:rPr>
        <w:t> 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s-Latn-BA"/>
        </w:rPr>
        <w:t>ИСКЉУЧИВО</w:t>
      </w:r>
      <w:r w:rsidR="002001DC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s-Latn-BA"/>
        </w:rPr>
        <w:t>ПУТЕМ</w:t>
      </w:r>
      <w:r w:rsidR="002001DC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s-Latn-BA"/>
        </w:rPr>
        <w:t>ПОШТЕ</w:t>
      </w:r>
      <w:r w:rsidR="00BC0466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Министарству</w:t>
      </w:r>
      <w:r w:rsidR="00BC0466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цивилних</w:t>
      </w:r>
      <w:r w:rsidR="00BC0466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послова</w:t>
      </w:r>
      <w:r w:rsidR="00BC0466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Б</w:t>
      </w:r>
      <w:r w:rsidR="007869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BA" w:eastAsia="bs-Latn-BA"/>
        </w:rPr>
        <w:t xml:space="preserve">осне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и</w:t>
      </w:r>
      <w:r w:rsidR="007869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BA"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Х</w:t>
      </w:r>
      <w:r w:rsidR="007869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BA" w:eastAsia="bs-Latn-BA"/>
        </w:rPr>
        <w:t>ерцеговине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,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са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назнаком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:</w:t>
      </w:r>
    </w:p>
    <w:p w14:paraId="4B8EDF21" w14:textId="77777777" w:rsidR="006E0881" w:rsidRPr="00B25781" w:rsidRDefault="006E0881" w:rsidP="002F2EE0">
      <w:pPr>
        <w:spacing w:before="255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B2578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</w:t>
      </w:r>
    </w:p>
    <w:p w14:paraId="4312CE7E" w14:textId="77777777" w:rsidR="006E0881" w:rsidRPr="00B25781" w:rsidRDefault="00292210" w:rsidP="002F2EE0">
      <w:pPr>
        <w:spacing w:after="0"/>
        <w:ind w:left="-227" w:right="-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Јавни</w:t>
      </w:r>
      <w:r w:rsidR="003768C8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конкурс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 </w:t>
      </w:r>
    </w:p>
    <w:p w14:paraId="43887D4F" w14:textId="77777777" w:rsidR="006E0881" w:rsidRPr="00B25781" w:rsidRDefault="00292210" w:rsidP="002F2EE0">
      <w:pPr>
        <w:spacing w:after="0"/>
        <w:ind w:left="-227" w:right="-22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</w:pP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за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додјелу</w:t>
      </w:r>
      <w:r w:rsidR="00B257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Награде </w:t>
      </w:r>
      <w:r w:rsidR="00B257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BA" w:eastAsia="bs-Latn-BA"/>
        </w:rPr>
        <w:t xml:space="preserve">у области науке у Босни и Херцеговини </w:t>
      </w:r>
      <w:r w:rsidR="00B257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за успјехе на међународном плану </w:t>
      </w:r>
      <w:r w:rsidR="00B257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BA" w:eastAsia="bs-Latn-BA"/>
        </w:rPr>
        <w:t xml:space="preserve">за </w:t>
      </w:r>
      <w:r w:rsidR="00B257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2023. годину</w:t>
      </w:r>
      <w:r w:rsidR="00B257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BA" w:eastAsia="bs-Latn-BA"/>
        </w:rPr>
        <w:t xml:space="preserve"> 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</w:p>
    <w:p w14:paraId="663C08C1" w14:textId="77777777" w:rsidR="006E0881" w:rsidRPr="00B25781" w:rsidRDefault="00292210" w:rsidP="002F2EE0">
      <w:pPr>
        <w:spacing w:before="255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Министарство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цивилних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послова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,</w:t>
      </w:r>
    </w:p>
    <w:p w14:paraId="2828B1C7" w14:textId="77777777" w:rsidR="006E0881" w:rsidRPr="00B25781" w:rsidRDefault="00292210" w:rsidP="002F2EE0">
      <w:pPr>
        <w:spacing w:before="255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Трг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БиХ</w:t>
      </w:r>
      <w:r w:rsidR="006E0881"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1, 71 000 </w:t>
      </w:r>
      <w:r w:rsidRPr="00B2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Сарајево</w:t>
      </w:r>
    </w:p>
    <w:p w14:paraId="3C38D4B8" w14:textId="77777777" w:rsidR="001B0DA2" w:rsidRPr="00B25781" w:rsidRDefault="001B0DA2" w:rsidP="002F2EE0">
      <w:pPr>
        <w:rPr>
          <w:rFonts w:ascii="Times New Roman" w:hAnsi="Times New Roman" w:cs="Times New Roman"/>
          <w:b/>
          <w:sz w:val="24"/>
          <w:szCs w:val="24"/>
        </w:rPr>
      </w:pPr>
    </w:p>
    <w:p w14:paraId="6B455DE0" w14:textId="77777777" w:rsidR="001B0DA2" w:rsidRPr="00B25781" w:rsidRDefault="001B0DA2" w:rsidP="002F2EE0">
      <w:pPr>
        <w:rPr>
          <w:rFonts w:ascii="Times New Roman" w:hAnsi="Times New Roman" w:cs="Times New Roman"/>
          <w:b/>
          <w:sz w:val="24"/>
          <w:szCs w:val="24"/>
        </w:rPr>
      </w:pPr>
    </w:p>
    <w:p w14:paraId="5F2F3BB5" w14:textId="77777777" w:rsidR="001B0DA2" w:rsidRPr="00B25781" w:rsidRDefault="00292210" w:rsidP="002F2EE0">
      <w:pPr>
        <w:rPr>
          <w:rFonts w:ascii="Times New Roman" w:hAnsi="Times New Roman" w:cs="Times New Roman"/>
          <w:b/>
          <w:sz w:val="24"/>
          <w:szCs w:val="24"/>
        </w:rPr>
      </w:pPr>
      <w:r w:rsidRPr="00B25781">
        <w:rPr>
          <w:rFonts w:ascii="Times New Roman" w:hAnsi="Times New Roman" w:cs="Times New Roman"/>
          <w:b/>
          <w:sz w:val="24"/>
          <w:szCs w:val="24"/>
        </w:rPr>
        <w:t>Прилог</w:t>
      </w:r>
      <w:r w:rsidR="00686142" w:rsidRPr="00B2578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25781">
        <w:rPr>
          <w:rFonts w:ascii="Times New Roman" w:hAnsi="Times New Roman" w:cs="Times New Roman"/>
          <w:b/>
          <w:sz w:val="24"/>
          <w:szCs w:val="24"/>
        </w:rPr>
        <w:t>Апликациони</w:t>
      </w:r>
      <w:r w:rsidR="00AD5033" w:rsidRPr="00B25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781">
        <w:rPr>
          <w:rFonts w:ascii="Times New Roman" w:hAnsi="Times New Roman" w:cs="Times New Roman"/>
          <w:b/>
          <w:sz w:val="24"/>
          <w:szCs w:val="24"/>
        </w:rPr>
        <w:t>образац</w:t>
      </w:r>
    </w:p>
    <w:sectPr w:rsidR="001B0DA2" w:rsidRPr="00B257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67D25" w14:textId="77777777" w:rsidR="003C172B" w:rsidRDefault="003C172B" w:rsidP="00D5187C">
      <w:pPr>
        <w:spacing w:after="0" w:line="240" w:lineRule="auto"/>
      </w:pPr>
      <w:r>
        <w:separator/>
      </w:r>
    </w:p>
  </w:endnote>
  <w:endnote w:type="continuationSeparator" w:id="0">
    <w:p w14:paraId="4A53E623" w14:textId="77777777" w:rsidR="003C172B" w:rsidRDefault="003C172B" w:rsidP="00D51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6843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0140DE" w14:textId="43D92FEB" w:rsidR="00974FD3" w:rsidRDefault="00974F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4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227B7B" w14:textId="77777777" w:rsidR="00974FD3" w:rsidRDefault="00974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AAC92" w14:textId="77777777" w:rsidR="003C172B" w:rsidRDefault="003C172B" w:rsidP="00D5187C">
      <w:pPr>
        <w:spacing w:after="0" w:line="240" w:lineRule="auto"/>
      </w:pPr>
      <w:r>
        <w:separator/>
      </w:r>
    </w:p>
  </w:footnote>
  <w:footnote w:type="continuationSeparator" w:id="0">
    <w:p w14:paraId="6C6D35D6" w14:textId="77777777" w:rsidR="003C172B" w:rsidRDefault="003C172B" w:rsidP="00D51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2456"/>
    <w:multiLevelType w:val="hybridMultilevel"/>
    <w:tmpl w:val="5A46B7F0"/>
    <w:lvl w:ilvl="0" w:tplc="32E4C1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A0FF4"/>
    <w:multiLevelType w:val="hybridMultilevel"/>
    <w:tmpl w:val="5E6843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F5334"/>
    <w:multiLevelType w:val="hybridMultilevel"/>
    <w:tmpl w:val="198A44D6"/>
    <w:lvl w:ilvl="0" w:tplc="4FEC64B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67118"/>
    <w:multiLevelType w:val="hybridMultilevel"/>
    <w:tmpl w:val="00D8BF34"/>
    <w:lvl w:ilvl="0" w:tplc="04090017">
      <w:start w:val="1"/>
      <w:numFmt w:val="lowerLetter"/>
      <w:lvlText w:val="%1)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3AB27BCE"/>
    <w:multiLevelType w:val="hybridMultilevel"/>
    <w:tmpl w:val="1BE0C3DA"/>
    <w:lvl w:ilvl="0" w:tplc="32E4C16E">
      <w:start w:val="1"/>
      <w:numFmt w:val="lowerLetter"/>
      <w:lvlText w:val="%1)"/>
      <w:lvlJc w:val="left"/>
      <w:pPr>
        <w:ind w:left="181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3F56035D"/>
    <w:multiLevelType w:val="hybridMultilevel"/>
    <w:tmpl w:val="8EE68C42"/>
    <w:lvl w:ilvl="0" w:tplc="E79CC964">
      <w:start w:val="1"/>
      <w:numFmt w:val="lowerLetter"/>
      <w:lvlText w:val="%1)"/>
      <w:lvlJc w:val="left"/>
      <w:pPr>
        <w:ind w:left="1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7613048A"/>
    <w:multiLevelType w:val="hybridMultilevel"/>
    <w:tmpl w:val="B9603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81"/>
    <w:rsid w:val="0000596E"/>
    <w:rsid w:val="00091E63"/>
    <w:rsid w:val="000C7D6F"/>
    <w:rsid w:val="000E218B"/>
    <w:rsid w:val="001047C5"/>
    <w:rsid w:val="001927CB"/>
    <w:rsid w:val="001B0DA2"/>
    <w:rsid w:val="001B6E47"/>
    <w:rsid w:val="001C4B1A"/>
    <w:rsid w:val="001D187F"/>
    <w:rsid w:val="002001DC"/>
    <w:rsid w:val="00202A03"/>
    <w:rsid w:val="00225CB7"/>
    <w:rsid w:val="00234E49"/>
    <w:rsid w:val="00292210"/>
    <w:rsid w:val="002D070A"/>
    <w:rsid w:val="002F2EE0"/>
    <w:rsid w:val="00317505"/>
    <w:rsid w:val="0036254C"/>
    <w:rsid w:val="003768C8"/>
    <w:rsid w:val="003C172B"/>
    <w:rsid w:val="003C240B"/>
    <w:rsid w:val="0041351A"/>
    <w:rsid w:val="004209BD"/>
    <w:rsid w:val="0043148E"/>
    <w:rsid w:val="00443BA9"/>
    <w:rsid w:val="004603DC"/>
    <w:rsid w:val="004D64F3"/>
    <w:rsid w:val="004D79FA"/>
    <w:rsid w:val="00547FD4"/>
    <w:rsid w:val="005A2E50"/>
    <w:rsid w:val="005C1E24"/>
    <w:rsid w:val="005C6A2E"/>
    <w:rsid w:val="005C704D"/>
    <w:rsid w:val="00646B16"/>
    <w:rsid w:val="00651F5E"/>
    <w:rsid w:val="006667C2"/>
    <w:rsid w:val="00686142"/>
    <w:rsid w:val="00687FE7"/>
    <w:rsid w:val="006E0881"/>
    <w:rsid w:val="006E2737"/>
    <w:rsid w:val="00723591"/>
    <w:rsid w:val="007869D9"/>
    <w:rsid w:val="00846310"/>
    <w:rsid w:val="00893B93"/>
    <w:rsid w:val="008A4171"/>
    <w:rsid w:val="00926B16"/>
    <w:rsid w:val="00974FD3"/>
    <w:rsid w:val="00991D0C"/>
    <w:rsid w:val="009A7552"/>
    <w:rsid w:val="009B7E71"/>
    <w:rsid w:val="009D4D5D"/>
    <w:rsid w:val="00A5068A"/>
    <w:rsid w:val="00A5748E"/>
    <w:rsid w:val="00AB4DEE"/>
    <w:rsid w:val="00AD5033"/>
    <w:rsid w:val="00B0592A"/>
    <w:rsid w:val="00B25781"/>
    <w:rsid w:val="00BC0466"/>
    <w:rsid w:val="00C02811"/>
    <w:rsid w:val="00C76EAE"/>
    <w:rsid w:val="00C8593B"/>
    <w:rsid w:val="00C92732"/>
    <w:rsid w:val="00D32ECA"/>
    <w:rsid w:val="00D33151"/>
    <w:rsid w:val="00D5187C"/>
    <w:rsid w:val="00DC7DF1"/>
    <w:rsid w:val="00E37701"/>
    <w:rsid w:val="00E7149D"/>
    <w:rsid w:val="00E861A7"/>
    <w:rsid w:val="00E93788"/>
    <w:rsid w:val="00EE1211"/>
    <w:rsid w:val="00EE4033"/>
    <w:rsid w:val="00F255A9"/>
    <w:rsid w:val="00F64820"/>
    <w:rsid w:val="00F64866"/>
    <w:rsid w:val="00F65AD3"/>
    <w:rsid w:val="00F80F42"/>
    <w:rsid w:val="00FA6827"/>
    <w:rsid w:val="00FE3A1A"/>
    <w:rsid w:val="00FE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3BB8"/>
  <w15:docId w15:val="{FA80F96D-085E-4692-8435-8755ACE3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8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7D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1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87C"/>
  </w:style>
  <w:style w:type="paragraph" w:styleId="Footer">
    <w:name w:val="footer"/>
    <w:basedOn w:val="Normal"/>
    <w:link w:val="FooterChar"/>
    <w:uiPriority w:val="99"/>
    <w:unhideWhenUsed/>
    <w:rsid w:val="00D51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7749F-406F-48D1-9387-70544C2F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Nikolić</dc:creator>
  <cp:lastModifiedBy>Windows User</cp:lastModifiedBy>
  <cp:revision>5</cp:revision>
  <cp:lastPrinted>2022-08-30T12:03:00Z</cp:lastPrinted>
  <dcterms:created xsi:type="dcterms:W3CDTF">2023-10-18T11:49:00Z</dcterms:created>
  <dcterms:modified xsi:type="dcterms:W3CDTF">2023-11-01T14:46:00Z</dcterms:modified>
</cp:coreProperties>
</file>